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7764A" w14:textId="77777777" w:rsidR="000F6322" w:rsidRPr="00CE71A9" w:rsidRDefault="00667F23" w:rsidP="00667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7F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Social Media Guide for DSD Sites </w:t>
      </w:r>
    </w:p>
    <w:p w14:paraId="28C71B29" w14:textId="77777777" w:rsidR="00667F23" w:rsidRPr="00667F23" w:rsidRDefault="00667F23" w:rsidP="00667F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69B527" w14:textId="2DD4FF78" w:rsidR="00667F23" w:rsidRPr="00667F23" w:rsidRDefault="00615936" w:rsidP="00667F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667F23" w:rsidRPr="00667F23">
        <w:rPr>
          <w:rFonts w:ascii="Times New Roman" w:eastAsia="Times New Roman" w:hAnsi="Times New Roman" w:cs="Times New Roman"/>
          <w:sz w:val="24"/>
          <w:szCs w:val="24"/>
        </w:rPr>
        <w:t xml:space="preserve">he Community Food and Agriculture Coalition has </w:t>
      </w:r>
      <w:r>
        <w:rPr>
          <w:rFonts w:ascii="Times New Roman" w:eastAsia="Times New Roman" w:hAnsi="Times New Roman" w:cs="Times New Roman"/>
          <w:sz w:val="24"/>
          <w:szCs w:val="24"/>
        </w:rPr>
        <w:t>created social media</w:t>
      </w:r>
      <w:r w:rsidR="00667F23" w:rsidRPr="00667F23">
        <w:rPr>
          <w:rFonts w:ascii="Times New Roman" w:eastAsia="Times New Roman" w:hAnsi="Times New Roman" w:cs="Times New Roman"/>
          <w:sz w:val="24"/>
          <w:szCs w:val="24"/>
        </w:rPr>
        <w:t xml:space="preserve"> content to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help you </w:t>
      </w:r>
      <w:r w:rsidR="00667F23" w:rsidRPr="00667F23">
        <w:rPr>
          <w:rFonts w:ascii="Times New Roman" w:eastAsia="Times New Roman" w:hAnsi="Times New Roman" w:cs="Times New Roman"/>
          <w:sz w:val="24"/>
          <w:szCs w:val="24"/>
        </w:rPr>
        <w:t>promote Double SNAP Dollars this seaso</w:t>
      </w:r>
      <w:r>
        <w:rPr>
          <w:rFonts w:ascii="Times New Roman" w:eastAsia="Times New Roman" w:hAnsi="Times New Roman" w:cs="Times New Roman"/>
          <w:sz w:val="24"/>
          <w:szCs w:val="24"/>
        </w:rPr>
        <w:t>n. Please feel free to copy and paste these templates, personalize them, and use the recommended hashtag</w:t>
      </w:r>
      <w:r w:rsidR="002E4222">
        <w:rPr>
          <w:rFonts w:ascii="Times New Roman" w:eastAsia="Times New Roman" w:hAnsi="Times New Roman" w:cs="Times New Roman"/>
          <w:sz w:val="24"/>
          <w:szCs w:val="24"/>
        </w:rPr>
        <w:t xml:space="preserve"> list as you see fit!</w:t>
      </w:r>
      <w:r w:rsidR="003961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481B">
        <w:rPr>
          <w:rFonts w:ascii="Times New Roman" w:eastAsia="Times New Roman" w:hAnsi="Times New Roman" w:cs="Times New Roman"/>
          <w:sz w:val="24"/>
          <w:szCs w:val="24"/>
        </w:rPr>
        <w:t>Please provide any feedback you may have t</w:t>
      </w:r>
      <w:r w:rsidR="000D4CA5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hyperlink r:id="rId5" w:history="1">
        <w:r w:rsidR="000D4CA5" w:rsidRPr="003F4B9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andrea@cfacmontana.org</w:t>
        </w:r>
      </w:hyperlink>
      <w:r w:rsidR="000D4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481B">
        <w:rPr>
          <w:rFonts w:ascii="Times New Roman" w:eastAsia="Times New Roman" w:hAnsi="Times New Roman" w:cs="Times New Roman"/>
          <w:sz w:val="24"/>
          <w:szCs w:val="24"/>
        </w:rPr>
        <w:t>as we are always trying to improve our marketing materials.</w:t>
      </w:r>
    </w:p>
    <w:p w14:paraId="6757A163" w14:textId="77777777" w:rsidR="00667F23" w:rsidRPr="00667F23" w:rsidRDefault="00667F23" w:rsidP="00667F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9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7"/>
        <w:gridCol w:w="5934"/>
      </w:tblGrid>
      <w:tr w:rsidR="0079591D" w:rsidRPr="00CE71A9" w14:paraId="54D208DD" w14:textId="77777777" w:rsidTr="00615936">
        <w:trPr>
          <w:trHeight w:val="27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74CBEE" w14:textId="77777777" w:rsidR="00CE71A9" w:rsidRPr="00667F23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7F23">
              <w:rPr>
                <w:rFonts w:ascii="Times New Roman" w:eastAsia="Times New Roman" w:hAnsi="Times New Roman" w:cs="Times New Roman"/>
                <w:sz w:val="24"/>
                <w:szCs w:val="24"/>
              </w:rPr>
              <w:t>Graphic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C06325" w14:textId="77777777" w:rsidR="00CE71A9" w:rsidRPr="00667F23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7F23">
              <w:rPr>
                <w:rFonts w:ascii="Times New Roman" w:eastAsia="Times New Roman" w:hAnsi="Times New Roman" w:cs="Times New Roman"/>
                <w:sz w:val="24"/>
                <w:szCs w:val="24"/>
              </w:rPr>
              <w:t>Example caption</w:t>
            </w:r>
          </w:p>
        </w:tc>
      </w:tr>
      <w:tr w:rsidR="0079591D" w:rsidRPr="00CE71A9" w14:paraId="09BC2C7D" w14:textId="77777777" w:rsidTr="00615936">
        <w:trPr>
          <w:trHeight w:val="387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0F9336" w14:textId="3120C70A" w:rsidR="000478CC" w:rsidRDefault="00453F26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19BBA91C" wp14:editId="5180A21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237490</wp:posOffset>
                  </wp:positionV>
                  <wp:extent cx="1985645" cy="1985645"/>
                  <wp:effectExtent l="0" t="0" r="0" b="0"/>
                  <wp:wrapTight wrapText="bothSides">
                    <wp:wrapPolygon edited="0">
                      <wp:start x="0" y="0"/>
                      <wp:lineTo x="0" y="21344"/>
                      <wp:lineTo x="21344" y="21344"/>
                      <wp:lineTo x="21344" y="0"/>
                      <wp:lineTo x="0" y="0"/>
                    </wp:wrapPolygon>
                  </wp:wrapTight>
                  <wp:docPr id="53578563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645" cy="198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78CC">
              <w:rPr>
                <w:rFonts w:ascii="Times New Roman" w:eastAsia="Times New Roman" w:hAnsi="Times New Roman" w:cs="Times New Roman"/>
                <w:sz w:val="24"/>
                <w:szCs w:val="24"/>
              </w:rPr>
              <w:t>Graphic 1</w:t>
            </w:r>
          </w:p>
          <w:p w14:paraId="18AADA48" w14:textId="18773B0B" w:rsidR="00CE71A9" w:rsidRPr="00667F23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A5970F" w14:textId="56DBF69A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For every $1 you spend in SNAP at our market, we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>’ll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match you $1 free in Double SNAP Dollars to spend on fruits and vegetables. Get up to $</w:t>
            </w:r>
            <w:r w:rsidR="00641B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0 f</w:t>
            </w:r>
            <w:r w:rsidR="00AF3BE5">
              <w:rPr>
                <w:rFonts w:ascii="Times New Roman" w:eastAsia="Times New Roman" w:hAnsi="Times New Roman" w:cs="Times New Roman"/>
                <w:sz w:val="24"/>
                <w:szCs w:val="24"/>
              </w:rPr>
              <w:t>ree match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 </w:t>
            </w:r>
            <w:r w:rsidR="00AF3BE5">
              <w:rPr>
                <w:rFonts w:ascii="Times New Roman" w:eastAsia="Times New Roman" w:hAnsi="Times New Roman" w:cs="Times New Roman"/>
                <w:sz w:val="24"/>
                <w:szCs w:val="24"/>
              </w:rPr>
              <w:t>market visit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r w:rsidR="00A24D7D"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Double SNAP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24D7D"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is a win-win-win for farmers, families, and the local economy!</w:t>
            </w:r>
          </w:p>
          <w:p w14:paraId="59FC75BC" w14:textId="77777777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84C762" w14:textId="4A1505E1" w:rsidR="00CE71A9" w:rsidRPr="00667F23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Bring your SNAP/EBT card to our market info booth to get your 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extra 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Double SNAP 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>Dollars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</w:tc>
      </w:tr>
      <w:tr w:rsidR="0079591D" w:rsidRPr="00CE71A9" w14:paraId="72F89765" w14:textId="77777777" w:rsidTr="00615936">
        <w:trPr>
          <w:trHeight w:val="295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0369EA" w14:textId="6AEC89EA" w:rsidR="00453F26" w:rsidRPr="00667F23" w:rsidRDefault="00453F26" w:rsidP="0045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02E9976C" wp14:editId="5486842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234315</wp:posOffset>
                  </wp:positionV>
                  <wp:extent cx="2000250" cy="2000250"/>
                  <wp:effectExtent l="0" t="0" r="0" b="0"/>
                  <wp:wrapTight wrapText="bothSides">
                    <wp:wrapPolygon edited="0">
                      <wp:start x="0" y="0"/>
                      <wp:lineTo x="0" y="21394"/>
                      <wp:lineTo x="21394" y="21394"/>
                      <wp:lineTo x="21394" y="0"/>
                      <wp:lineTo x="0" y="0"/>
                    </wp:wrapPolygon>
                  </wp:wrapTight>
                  <wp:docPr id="14114764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78CC">
              <w:rPr>
                <w:rFonts w:ascii="Times New Roman" w:eastAsia="Times New Roman" w:hAnsi="Times New Roman" w:cs="Times New Roman"/>
                <w:sz w:val="24"/>
                <w:szCs w:val="24"/>
              </w:rPr>
              <w:t>Graphic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22D901" w14:textId="78070530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You can stretch your SNAP dollars even further at our market! How?? Through the Double SNAP Dollars program! For every $1 you spend in SNAP, receive a $1 match to spend on fruits, veggies, and plant starts! Get up to a $</w:t>
            </w:r>
            <w:r w:rsidR="00641B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match per </w:t>
            </w:r>
            <w:r w:rsidR="00AF3BE5">
              <w:rPr>
                <w:rFonts w:ascii="Times New Roman" w:eastAsia="Times New Roman" w:hAnsi="Times New Roman" w:cs="Times New Roman"/>
                <w:sz w:val="24"/>
                <w:szCs w:val="24"/>
              </w:rPr>
              <w:t>market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day!</w:t>
            </w:r>
          </w:p>
          <w:p w14:paraId="7F1F3DE0" w14:textId="77777777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02F9D2" w14:textId="271697C9" w:rsidR="00CE71A9" w:rsidRPr="00667F23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Bring your SNAP/EBT card to our market info booth to start shopping!</w:t>
            </w:r>
          </w:p>
        </w:tc>
      </w:tr>
      <w:tr w:rsidR="0079591D" w:rsidRPr="00CE71A9" w14:paraId="50750ACF" w14:textId="77777777" w:rsidTr="00615936">
        <w:trPr>
          <w:trHeight w:val="292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DFD5B6" w14:textId="4EFC95C4" w:rsidR="000478CC" w:rsidRDefault="00453F26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05EF45B8" wp14:editId="4B0A72D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230505</wp:posOffset>
                  </wp:positionV>
                  <wp:extent cx="2004695" cy="2004695"/>
                  <wp:effectExtent l="0" t="0" r="0" b="0"/>
                  <wp:wrapTight wrapText="bothSides">
                    <wp:wrapPolygon edited="0">
                      <wp:start x="0" y="0"/>
                      <wp:lineTo x="0" y="21347"/>
                      <wp:lineTo x="21347" y="21347"/>
                      <wp:lineTo x="21347" y="0"/>
                      <wp:lineTo x="0" y="0"/>
                    </wp:wrapPolygon>
                  </wp:wrapTight>
                  <wp:docPr id="2923701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695" cy="200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78CC">
              <w:rPr>
                <w:rFonts w:ascii="Times New Roman" w:eastAsia="Times New Roman" w:hAnsi="Times New Roman" w:cs="Times New Roman"/>
                <w:sz w:val="24"/>
                <w:szCs w:val="24"/>
              </w:rPr>
              <w:t>Graphic 3</w:t>
            </w:r>
          </w:p>
          <w:p w14:paraId="45D4F73A" w14:textId="1C0D8D90" w:rsidR="00CE71A9" w:rsidRPr="00667F23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D59848" w14:textId="3A5136AC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DOUBLE your purchasing power at our market with Double SNAP Dollars! We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>’ll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match your SNAP spending up to $</w:t>
            </w:r>
            <w:r w:rsidR="00641B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per person per day, and you can use 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these extra Dollars 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buy additional fruits, veggies, and plant starts. </w:t>
            </w:r>
          </w:p>
          <w:p w14:paraId="74E666E3" w14:textId="77777777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1D3787" w14:textId="0150AB19" w:rsidR="00CE71A9" w:rsidRPr="00667F23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Bring your EBT card to our market info booth--we’ll get you all set up to start shopping!</w:t>
            </w:r>
          </w:p>
        </w:tc>
      </w:tr>
      <w:tr w:rsidR="0079591D" w:rsidRPr="00CE71A9" w14:paraId="4F455E8C" w14:textId="77777777" w:rsidTr="00615936">
        <w:trPr>
          <w:trHeight w:val="24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A91CCB" w14:textId="352FD569" w:rsidR="000478CC" w:rsidRDefault="00453F26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6ED8B5D0" wp14:editId="2E3D4D5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252730</wp:posOffset>
                  </wp:positionV>
                  <wp:extent cx="1985645" cy="1985645"/>
                  <wp:effectExtent l="0" t="0" r="0" b="0"/>
                  <wp:wrapTight wrapText="bothSides">
                    <wp:wrapPolygon edited="0">
                      <wp:start x="0" y="0"/>
                      <wp:lineTo x="0" y="21344"/>
                      <wp:lineTo x="21344" y="21344"/>
                      <wp:lineTo x="21344" y="0"/>
                      <wp:lineTo x="0" y="0"/>
                    </wp:wrapPolygon>
                  </wp:wrapTight>
                  <wp:docPr id="73983020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645" cy="198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78CC">
              <w:rPr>
                <w:rFonts w:ascii="Times New Roman" w:eastAsia="Times New Roman" w:hAnsi="Times New Roman" w:cs="Times New Roman"/>
                <w:sz w:val="24"/>
                <w:szCs w:val="24"/>
              </w:rPr>
              <w:t>Graphic 4</w:t>
            </w:r>
          </w:p>
          <w:p w14:paraId="30E00FC5" w14:textId="24CDE759" w:rsidR="00AF6EEC" w:rsidRDefault="00AF6EEC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01ABAE" w14:textId="6637750E" w:rsidR="000478CC" w:rsidRDefault="00453F26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6D006E57" wp14:editId="5B7DA24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275590</wp:posOffset>
                  </wp:positionV>
                  <wp:extent cx="2014220" cy="2014220"/>
                  <wp:effectExtent l="0" t="0" r="5080" b="5080"/>
                  <wp:wrapTight wrapText="bothSides">
                    <wp:wrapPolygon edited="0">
                      <wp:start x="0" y="0"/>
                      <wp:lineTo x="0" y="21450"/>
                      <wp:lineTo x="21450" y="21450"/>
                      <wp:lineTo x="21450" y="0"/>
                      <wp:lineTo x="0" y="0"/>
                    </wp:wrapPolygon>
                  </wp:wrapTight>
                  <wp:docPr id="116168707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201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78CC">
              <w:rPr>
                <w:rFonts w:ascii="Times New Roman" w:eastAsia="Times New Roman" w:hAnsi="Times New Roman" w:cs="Times New Roman"/>
                <w:sz w:val="24"/>
                <w:szCs w:val="24"/>
              </w:rPr>
              <w:t>Graphic 5</w:t>
            </w:r>
          </w:p>
          <w:p w14:paraId="1F840874" w14:textId="657C2229" w:rsidR="00453F26" w:rsidRDefault="00453F26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3AA01C" w14:textId="3DEF9B26" w:rsidR="00453F26" w:rsidRDefault="00453F26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2C7A4C" w14:textId="662E4E92" w:rsidR="00CE71A9" w:rsidRPr="00667F23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8E617D" w14:textId="39D0E6DD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We are proud to offer SNAP and Double SNAP Dollars at our market! For every $1 you spend in SNAP, we will match you an additional $1 FREE to spend on fruits and veggies—up to a $</w:t>
            </w:r>
            <w:r w:rsidR="00641B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0 match per day!</w:t>
            </w:r>
          </w:p>
          <w:p w14:paraId="2DA777D6" w14:textId="77777777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5C79F3" w14:textId="2AB80078" w:rsidR="00CE71A9" w:rsidRPr="00667F23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Bring your SNAP/EBT card to our market info booth before you shop. Hope to see you soon!</w:t>
            </w:r>
          </w:p>
        </w:tc>
      </w:tr>
      <w:tr w:rsidR="0079591D" w:rsidRPr="00CE71A9" w14:paraId="2DE60E26" w14:textId="77777777" w:rsidTr="00615936">
        <w:trPr>
          <w:trHeight w:val="360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DF3604" w14:textId="5A123117" w:rsidR="000478CC" w:rsidRDefault="000478CC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Graphic 6</w:t>
            </w:r>
          </w:p>
          <w:p w14:paraId="3348F6A7" w14:textId="06F22E54" w:rsidR="00CE71A9" w:rsidRPr="00667F23" w:rsidRDefault="0079591D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anchor distT="0" distB="0" distL="114300" distR="114300" simplePos="0" relativeHeight="251665408" behindDoc="1" locked="0" layoutInCell="1" allowOverlap="1" wp14:anchorId="57A7F5AF" wp14:editId="13E800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119380</wp:posOffset>
                  </wp:positionV>
                  <wp:extent cx="2047875" cy="2047875"/>
                  <wp:effectExtent l="0" t="0" r="9525" b="9525"/>
                  <wp:wrapTight wrapText="bothSides">
                    <wp:wrapPolygon edited="0">
                      <wp:start x="0" y="0"/>
                      <wp:lineTo x="0" y="21500"/>
                      <wp:lineTo x="21500" y="21500"/>
                      <wp:lineTo x="21500" y="0"/>
                      <wp:lineTo x="0" y="0"/>
                    </wp:wrapPolygon>
                  </wp:wrapTight>
                  <wp:docPr id="126121264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E8BB6F" w14:textId="6C2E5D98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Double SNAP Dollars is customer-approved! 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ncrease the purchasing power of your SNAP benefits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the farmers market!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every $1 in SNAP that you spend at our market, we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>’ll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match an additional $1 free (up to $</w:t>
            </w:r>
            <w:r w:rsidR="00641B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0) in Double SNAP Dollars for fruits, veggies, and plant start purchases—making it easy to get more nutritious foods to your family! </w:t>
            </w:r>
          </w:p>
          <w:p w14:paraId="596087F4" w14:textId="77777777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2B3DB0" w14:textId="73B1AAF9" w:rsidR="00CE71A9" w:rsidRPr="00667F23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Bring your SNAP/EBT card to our market info booth to get started!</w:t>
            </w:r>
          </w:p>
        </w:tc>
      </w:tr>
      <w:tr w:rsidR="0079591D" w:rsidRPr="00CE71A9" w14:paraId="437B813F" w14:textId="77777777" w:rsidTr="00615936">
        <w:trPr>
          <w:trHeight w:val="307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A6F106" w14:textId="24455230" w:rsidR="000478CC" w:rsidRDefault="000478CC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Graphic 7</w:t>
            </w:r>
          </w:p>
          <w:p w14:paraId="6DB991E8" w14:textId="126EBD3A" w:rsidR="00CE71A9" w:rsidRPr="00667F23" w:rsidRDefault="003C5DBD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6BD728D2" wp14:editId="3D5E1FFB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61595</wp:posOffset>
                  </wp:positionV>
                  <wp:extent cx="1981200" cy="1981200"/>
                  <wp:effectExtent l="0" t="0" r="0" b="0"/>
                  <wp:wrapTight wrapText="bothSides">
                    <wp:wrapPolygon edited="0">
                      <wp:start x="0" y="0"/>
                      <wp:lineTo x="0" y="21392"/>
                      <wp:lineTo x="21392" y="21392"/>
                      <wp:lineTo x="21392" y="0"/>
                      <wp:lineTo x="0" y="0"/>
                    </wp:wrapPolygon>
                  </wp:wrapTight>
                  <wp:docPr id="116182399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EC51DD" w14:textId="51CAF29B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Get FREE fruits and vegetables at our market with Double SNAP Dollars! SNAP customers receive a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>n extra Double SNAP Dollar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every SNAP dollar they spend—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that’s 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up to $</w:t>
            </w:r>
            <w:r w:rsidR="00641B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0 free to spend on fresh fruits and veggies!</w:t>
            </w:r>
          </w:p>
          <w:p w14:paraId="5263AB86" w14:textId="77777777" w:rsidR="00CE71A9" w:rsidRPr="00CE71A9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1F63C7" w14:textId="72C723E9" w:rsidR="00CE71A9" w:rsidRPr="00667F23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Bring your EBT card to our market info booth and DOUBLE your purchasing power! Hope to see you soon!</w:t>
            </w:r>
          </w:p>
        </w:tc>
      </w:tr>
      <w:tr w:rsidR="0079591D" w:rsidRPr="00CE71A9" w14:paraId="2AB1316A" w14:textId="77777777" w:rsidTr="00615936">
        <w:trPr>
          <w:trHeight w:val="305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BED10" w14:textId="56AC2598" w:rsidR="000478CC" w:rsidRPr="000478CC" w:rsidRDefault="00453F26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31830231" wp14:editId="7941D9D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260350</wp:posOffset>
                  </wp:positionV>
                  <wp:extent cx="2000250" cy="2000250"/>
                  <wp:effectExtent l="0" t="0" r="0" b="0"/>
                  <wp:wrapTight wrapText="bothSides">
                    <wp:wrapPolygon edited="0">
                      <wp:start x="0" y="0"/>
                      <wp:lineTo x="0" y="21394"/>
                      <wp:lineTo x="21394" y="21394"/>
                      <wp:lineTo x="21394" y="0"/>
                      <wp:lineTo x="0" y="0"/>
                    </wp:wrapPolygon>
                  </wp:wrapTight>
                  <wp:docPr id="11118366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78CC" w:rsidRPr="000478C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Graphic 8</w:t>
            </w:r>
          </w:p>
          <w:p w14:paraId="41EF2E07" w14:textId="7AA99453" w:rsidR="00CE71A9" w:rsidRPr="000478CC" w:rsidRDefault="00CE71A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38D5F" w14:textId="0EF66ED8" w:rsidR="003C184E" w:rsidRDefault="00396129" w:rsidP="00CE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961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Happy </w:t>
            </w:r>
            <w:r w:rsidRPr="00F731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National Farmers Market Week</w:t>
            </w:r>
            <w:r w:rsidRPr="003961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</w:t>
            </w:r>
            <w:r w:rsidRPr="003961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elebrate by visiting </w:t>
            </w:r>
            <w:r w:rsidR="00F731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your favorite market</w:t>
            </w:r>
            <w:r w:rsidR="00D306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="00F731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that’s us!</w:t>
            </w:r>
            <w:r w:rsidR="00D306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 w:rsidR="00D56E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306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We</w:t>
            </w:r>
            <w:r w:rsidR="004628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’</w:t>
            </w:r>
            <w:r w:rsidR="00A24D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re </w:t>
            </w:r>
            <w:r w:rsidR="00D306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so grateful to</w:t>
            </w:r>
            <w:r w:rsidR="00D56E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our community</w:t>
            </w:r>
            <w:r w:rsidR="00D306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—you</w:t>
            </w:r>
            <w:r w:rsidR="00A24D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’ve</w:t>
            </w:r>
            <w:r w:rsidR="00D306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24D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shown </w:t>
            </w:r>
            <w:r w:rsidR="00D56E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us so much support </w:t>
            </w:r>
            <w:r w:rsidR="00D306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and we</w:t>
            </w:r>
            <w:r w:rsidR="00A24D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’ve</w:t>
            </w:r>
            <w:r w:rsidR="004628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306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felt celebrated all season long</w:t>
            </w:r>
            <w:r w:rsidR="00A24D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!</w:t>
            </w:r>
            <w:r w:rsidR="00D306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4530039" w14:textId="77777777" w:rsidR="003C184E" w:rsidRDefault="003C184E" w:rsidP="00CE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7118623" w14:textId="7B6AF19B" w:rsidR="00D56EE9" w:rsidRDefault="00D30647" w:rsidP="00CE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And a quick reminder—w</w:t>
            </w:r>
            <w:r w:rsidR="00D56E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 proudly accept SNAP and Double SNAP Dollars</w:t>
            </w:r>
            <w:r w:rsidR="005927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D56E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meaning every dollar you spend in SNAP, </w:t>
            </w:r>
            <w:r w:rsidR="00A24D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you’ll get</w:t>
            </w:r>
            <w:r w:rsidR="00D56E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an additional $1 free to spend on fresh fruits and vegetables.</w:t>
            </w:r>
            <w:r w:rsidR="004628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24D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(Up to $</w:t>
            </w:r>
            <w:r w:rsidR="00914D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="00A24D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 per person per day!)</w:t>
            </w:r>
            <w:r w:rsidR="00D56E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43F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Another reason to celebrate!</w:t>
            </w:r>
          </w:p>
          <w:p w14:paraId="69F4D8A1" w14:textId="77777777" w:rsidR="00CE71A9" w:rsidRDefault="00CE71A9" w:rsidP="00CE7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C599FD" w14:textId="55032BE0" w:rsidR="00381DC0" w:rsidRPr="00396129" w:rsidRDefault="00381DC0" w:rsidP="00CE7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See you all at the market soon! </w:t>
            </w:r>
          </w:p>
        </w:tc>
      </w:tr>
      <w:tr w:rsidR="0079591D" w:rsidRPr="00CE71A9" w14:paraId="7BF21951" w14:textId="77777777" w:rsidTr="00615936">
        <w:trPr>
          <w:trHeight w:val="305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09A4D" w14:textId="7297CFBF" w:rsidR="00396129" w:rsidRDefault="00396129" w:rsidP="00667F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Recommended </w:t>
            </w:r>
            <w:r w:rsidR="00A24D7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Tags &amp;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t>Hashtags: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DFDEB" w14:textId="3A96D401" w:rsidR="00A24D7D" w:rsidRDefault="00A24D7D" w:rsidP="00462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Tag the Double SNAP Dollars Instagram account filled with more info about the program: @doubledollarsmt</w:t>
            </w:r>
          </w:p>
          <w:p w14:paraId="474FF9A3" w14:textId="77777777" w:rsidR="00462821" w:rsidRDefault="00462821" w:rsidP="00462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49A039" w14:textId="796940FE" w:rsidR="00A24D7D" w:rsidRDefault="00A24D7D" w:rsidP="00396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Hashtags:</w:t>
            </w:r>
          </w:p>
          <w:p w14:paraId="3FFCD575" w14:textId="2802D246" w:rsidR="00396129" w:rsidRPr="00CE71A9" w:rsidRDefault="00396129" w:rsidP="00396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#farmersmarket #farmersmarketfresh #farmfresh </w:t>
            </w:r>
          </w:p>
          <w:p w14:paraId="6195D04E" w14:textId="69D47716" w:rsidR="00396129" w:rsidRDefault="00396129" w:rsidP="00396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#farmfreshproduce #doublesnapdollars #</w:t>
            </w:r>
            <w:r w:rsidR="00A24D7D"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montana</w:t>
            </w:r>
            <w:r w:rsidR="00A24D7D">
              <w:rPr>
                <w:rFonts w:ascii="Times New Roman" w:eastAsia="Times New Roman" w:hAnsi="Times New Roman" w:cs="Times New Roman"/>
                <w:sz w:val="24"/>
                <w:szCs w:val="24"/>
              </w:rPr>
              <w:t>grown</w:t>
            </w:r>
            <w:r w:rsidR="00A24D7D"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E71A9">
              <w:rPr>
                <w:rFonts w:ascii="Times New Roman" w:eastAsia="Times New Roman" w:hAnsi="Times New Roman" w:cs="Times New Roman"/>
                <w:sz w:val="24"/>
                <w:szCs w:val="24"/>
              </w:rPr>
              <w:t>#farmerstofamilies #food4all #eatlocal #supportlocal #supportfarmersmarkets #supportfarmers #knowyourfarmer #community #localfoodheroes</w:t>
            </w:r>
          </w:p>
          <w:p w14:paraId="1524E24F" w14:textId="77777777" w:rsidR="00A24D7D" w:rsidRPr="00CE71A9" w:rsidRDefault="00A24D7D" w:rsidP="00396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4C58A9" w14:textId="6ABD3484" w:rsidR="00396129" w:rsidRPr="00CE71A9" w:rsidRDefault="00396129" w:rsidP="00396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1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During National Farmers Market Week (August </w:t>
            </w:r>
            <w:r w:rsidR="00453F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6-12</w:t>
            </w:r>
            <w:r w:rsidRPr="00CE71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202</w:t>
            </w:r>
            <w:r w:rsidR="00453F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CE71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): </w:t>
            </w:r>
            <w:r w:rsidRPr="00667F23">
              <w:rPr>
                <w:rFonts w:ascii="Times New Roman" w:eastAsia="Times New Roman" w:hAnsi="Times New Roman" w:cs="Times New Roman"/>
                <w:sz w:val="24"/>
                <w:szCs w:val="24"/>
              </w:rPr>
              <w:t>#NationalFarmersMarketWeek</w:t>
            </w:r>
            <w:r w:rsidR="000013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D45DD46" w14:textId="741A14EA" w:rsidR="0042388D" w:rsidRPr="00CE71A9" w:rsidRDefault="00667F23">
      <w:pPr>
        <w:rPr>
          <w:rFonts w:ascii="Times New Roman" w:hAnsi="Times New Roman" w:cs="Times New Roman"/>
          <w:sz w:val="24"/>
          <w:szCs w:val="24"/>
        </w:rPr>
      </w:pPr>
      <w:r w:rsidRPr="00CE71A9"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42388D" w:rsidRPr="00CE71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0624"/>
    <w:multiLevelType w:val="multilevel"/>
    <w:tmpl w:val="6C84A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15550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4CA"/>
    <w:rsid w:val="00001338"/>
    <w:rsid w:val="000478CC"/>
    <w:rsid w:val="000C481B"/>
    <w:rsid w:val="000D4CA5"/>
    <w:rsid w:val="000F6322"/>
    <w:rsid w:val="00273F04"/>
    <w:rsid w:val="002E4222"/>
    <w:rsid w:val="00320C62"/>
    <w:rsid w:val="003252B8"/>
    <w:rsid w:val="00381DC0"/>
    <w:rsid w:val="003942C4"/>
    <w:rsid w:val="00396129"/>
    <w:rsid w:val="003C184E"/>
    <w:rsid w:val="003C5DBD"/>
    <w:rsid w:val="00453F26"/>
    <w:rsid w:val="004544CA"/>
    <w:rsid w:val="00462821"/>
    <w:rsid w:val="005927C0"/>
    <w:rsid w:val="00615936"/>
    <w:rsid w:val="00641BDC"/>
    <w:rsid w:val="00667F23"/>
    <w:rsid w:val="006C5374"/>
    <w:rsid w:val="00707F65"/>
    <w:rsid w:val="007508EB"/>
    <w:rsid w:val="00776DD4"/>
    <w:rsid w:val="0079591D"/>
    <w:rsid w:val="0080548C"/>
    <w:rsid w:val="008870F7"/>
    <w:rsid w:val="00914DC5"/>
    <w:rsid w:val="00981AD1"/>
    <w:rsid w:val="00A24D7D"/>
    <w:rsid w:val="00A57A37"/>
    <w:rsid w:val="00AA620D"/>
    <w:rsid w:val="00AF3BE5"/>
    <w:rsid w:val="00AF6EEC"/>
    <w:rsid w:val="00BA7633"/>
    <w:rsid w:val="00C61D0A"/>
    <w:rsid w:val="00C878E3"/>
    <w:rsid w:val="00CA3977"/>
    <w:rsid w:val="00CB55CD"/>
    <w:rsid w:val="00CD2D8E"/>
    <w:rsid w:val="00CD680D"/>
    <w:rsid w:val="00CE4682"/>
    <w:rsid w:val="00CE71A9"/>
    <w:rsid w:val="00D30647"/>
    <w:rsid w:val="00D56EE9"/>
    <w:rsid w:val="00D841C7"/>
    <w:rsid w:val="00E1392C"/>
    <w:rsid w:val="00E43F2C"/>
    <w:rsid w:val="00E452E4"/>
    <w:rsid w:val="00E662EE"/>
    <w:rsid w:val="00F73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7CAE6"/>
  <w15:chartTrackingRefBased/>
  <w15:docId w15:val="{22556490-3F4A-4AFE-A35E-5E6025FCD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67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67F2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129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396129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628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6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ndrea@cfacmontana.or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Aly.CFACVISTA</dc:creator>
  <cp:keywords/>
  <dc:description/>
  <cp:lastModifiedBy>CFAC INFO</cp:lastModifiedBy>
  <cp:revision>5</cp:revision>
  <dcterms:created xsi:type="dcterms:W3CDTF">2023-07-19T17:16:00Z</dcterms:created>
  <dcterms:modified xsi:type="dcterms:W3CDTF">2023-07-19T17:40:00Z</dcterms:modified>
</cp:coreProperties>
</file>